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F844" w14:textId="16ED0221" w:rsidR="00FC7AE7" w:rsidRPr="00E21ED2" w:rsidRDefault="00FC7AE7" w:rsidP="00FC7AE7">
      <w:pPr>
        <w:autoSpaceDE w:val="0"/>
        <w:autoSpaceDN w:val="0"/>
        <w:adjustRightInd w:val="0"/>
        <w:jc w:val="center"/>
        <w:rPr>
          <w:rFonts w:cs="MS Shell Dlg 2"/>
          <w:b/>
          <w:sz w:val="32"/>
          <w:szCs w:val="32"/>
        </w:rPr>
      </w:pPr>
      <w:r w:rsidRPr="00E21ED2">
        <w:rPr>
          <w:b/>
          <w:sz w:val="32"/>
          <w:szCs w:val="32"/>
        </w:rPr>
        <w:t>Decreto Legislativo n</w:t>
      </w:r>
      <w:r w:rsidRPr="00E21ED2">
        <w:rPr>
          <w:rFonts w:cs="Arial"/>
          <w:b/>
          <w:sz w:val="32"/>
          <w:szCs w:val="32"/>
        </w:rPr>
        <w:t xml:space="preserve">° </w:t>
      </w:r>
      <w:r w:rsidR="00A50077">
        <w:rPr>
          <w:rFonts w:cs="Arial"/>
          <w:b/>
          <w:sz w:val="32"/>
          <w:szCs w:val="32"/>
        </w:rPr>
        <w:t>0</w:t>
      </w:r>
      <w:r w:rsidR="0091111F">
        <w:rPr>
          <w:rFonts w:cs="Arial"/>
          <w:b/>
          <w:sz w:val="32"/>
          <w:szCs w:val="32"/>
        </w:rPr>
        <w:t>1</w:t>
      </w:r>
      <w:r w:rsidR="00E53363">
        <w:rPr>
          <w:rFonts w:cs="Arial"/>
          <w:b/>
          <w:sz w:val="32"/>
          <w:szCs w:val="32"/>
        </w:rPr>
        <w:t>3</w:t>
      </w:r>
      <w:r w:rsidRPr="00E21ED2">
        <w:rPr>
          <w:rFonts w:cs="Arial"/>
          <w:b/>
          <w:sz w:val="32"/>
          <w:szCs w:val="32"/>
        </w:rPr>
        <w:t>/20</w:t>
      </w:r>
      <w:r w:rsidR="0091111F">
        <w:rPr>
          <w:rFonts w:cs="Arial"/>
          <w:b/>
          <w:sz w:val="32"/>
          <w:szCs w:val="32"/>
        </w:rPr>
        <w:t>23</w:t>
      </w:r>
    </w:p>
    <w:p w14:paraId="3EDA211E" w14:textId="77777777" w:rsidR="00FC7AE7" w:rsidRPr="00EC10B7" w:rsidRDefault="00FC7AE7" w:rsidP="00FC7AE7">
      <w:pPr>
        <w:autoSpaceDE w:val="0"/>
        <w:autoSpaceDN w:val="0"/>
        <w:adjustRightInd w:val="0"/>
      </w:pPr>
    </w:p>
    <w:p w14:paraId="513562A0" w14:textId="77777777" w:rsidR="00FC7AE7" w:rsidRDefault="00FC7AE7" w:rsidP="00FC7AE7">
      <w:pPr>
        <w:autoSpaceDE w:val="0"/>
        <w:autoSpaceDN w:val="0"/>
        <w:adjustRightInd w:val="0"/>
        <w:jc w:val="both"/>
        <w:rPr>
          <w:rFonts w:cs="Arial"/>
        </w:rPr>
      </w:pPr>
      <w:r w:rsidRPr="00EC10B7">
        <w:rPr>
          <w:rFonts w:cs="Arial"/>
        </w:rPr>
        <w:t>A Mesa Executiva da Câmara Municipal de Jaguariaíva, Estado do Paraná, no uso de suas atribuições legais e com fulcro no</w:t>
      </w:r>
      <w:r w:rsidR="0091111F">
        <w:rPr>
          <w:rFonts w:cs="Arial"/>
        </w:rPr>
        <w:t xml:space="preserve"> </w:t>
      </w:r>
      <w:r w:rsidRPr="00EE3756">
        <w:rPr>
          <w:rFonts w:cs="Arial"/>
          <w:b/>
        </w:rPr>
        <w:t>artigo 5º</w:t>
      </w:r>
      <w:r>
        <w:rPr>
          <w:rFonts w:cs="Arial"/>
        </w:rPr>
        <w:t xml:space="preserve"> da Lei Municipal </w:t>
      </w:r>
      <w:r w:rsidRPr="00EE3756">
        <w:rPr>
          <w:rFonts w:cs="Arial"/>
          <w:b/>
        </w:rPr>
        <w:t>2</w:t>
      </w:r>
      <w:r w:rsidR="0091111F">
        <w:rPr>
          <w:rFonts w:cs="Arial"/>
          <w:b/>
        </w:rPr>
        <w:t>942</w:t>
      </w:r>
      <w:r w:rsidRPr="00EE3756">
        <w:rPr>
          <w:rFonts w:cs="Arial"/>
          <w:b/>
        </w:rPr>
        <w:t>/20</w:t>
      </w:r>
      <w:r w:rsidR="00AF1EDA">
        <w:rPr>
          <w:rFonts w:cs="Arial"/>
          <w:b/>
        </w:rPr>
        <w:t>2</w:t>
      </w:r>
      <w:r w:rsidR="0091111F">
        <w:rPr>
          <w:rFonts w:cs="Arial"/>
          <w:b/>
        </w:rPr>
        <w:t>2</w:t>
      </w:r>
      <w:r>
        <w:rPr>
          <w:rFonts w:cs="Arial"/>
        </w:rPr>
        <w:t xml:space="preserve"> – Lei Orçamentária para o Exercício de 20</w:t>
      </w:r>
      <w:r w:rsidR="00AF1EDA">
        <w:rPr>
          <w:rFonts w:cs="Arial"/>
        </w:rPr>
        <w:t>2</w:t>
      </w:r>
      <w:r w:rsidR="0091111F">
        <w:rPr>
          <w:rFonts w:cs="Arial"/>
        </w:rPr>
        <w:t>3</w:t>
      </w:r>
      <w:r>
        <w:rPr>
          <w:rFonts w:cs="Arial"/>
        </w:rPr>
        <w:t>.</w:t>
      </w:r>
    </w:p>
    <w:p w14:paraId="08156F17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39538C77" w14:textId="77777777" w:rsidR="002A2EA1" w:rsidRPr="00EC10B7" w:rsidRDefault="002A2EA1" w:rsidP="002A2EA1">
      <w:pPr>
        <w:autoSpaceDE w:val="0"/>
        <w:autoSpaceDN w:val="0"/>
        <w:adjustRightInd w:val="0"/>
      </w:pPr>
      <w:r w:rsidRPr="00EC10B7">
        <w:rPr>
          <w:rFonts w:cs="Arial"/>
          <w:b/>
        </w:rPr>
        <w:t>DECRETA:</w:t>
      </w:r>
    </w:p>
    <w:p w14:paraId="5540732B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AF33A4">
        <w:rPr>
          <w:b/>
        </w:rPr>
        <w:t>Art. 1</w:t>
      </w:r>
      <w:r w:rsidRPr="00AF33A4">
        <w:rPr>
          <w:rFonts w:cs="Arial"/>
          <w:b/>
        </w:rPr>
        <w:t>°</w:t>
      </w:r>
      <w:r w:rsidRPr="00EC10B7">
        <w:rPr>
          <w:rFonts w:cs="Arial"/>
        </w:rPr>
        <w:t xml:space="preserve"> - Fica aberto Crédito Adicional Suplementar na seguinte dotação orçamentária:</w:t>
      </w:r>
    </w:p>
    <w:p w14:paraId="248F0C78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790"/>
        <w:gridCol w:w="1732"/>
      </w:tblGrid>
      <w:tr w:rsidR="005A0F1A" w:rsidRPr="00C22368" w14:paraId="110C8D84" w14:textId="77777777" w:rsidTr="009C436A">
        <w:tc>
          <w:tcPr>
            <w:tcW w:w="2122" w:type="dxa"/>
          </w:tcPr>
          <w:p w14:paraId="1EDE14E3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790" w:type="dxa"/>
          </w:tcPr>
          <w:p w14:paraId="48D41245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1732" w:type="dxa"/>
          </w:tcPr>
          <w:p w14:paraId="0ACDB7B0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5A0F1A" w:rsidRPr="00C22368" w14:paraId="3B9720CF" w14:textId="77777777" w:rsidTr="009C436A">
        <w:tc>
          <w:tcPr>
            <w:tcW w:w="2122" w:type="dxa"/>
          </w:tcPr>
          <w:p w14:paraId="299DCBBC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790" w:type="dxa"/>
          </w:tcPr>
          <w:p w14:paraId="259DA96A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1732" w:type="dxa"/>
          </w:tcPr>
          <w:p w14:paraId="2C79113D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7398FF83" w14:textId="77777777" w:rsidTr="009C436A">
        <w:tc>
          <w:tcPr>
            <w:tcW w:w="2122" w:type="dxa"/>
          </w:tcPr>
          <w:p w14:paraId="2FD28243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287E80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790" w:type="dxa"/>
          </w:tcPr>
          <w:p w14:paraId="39DC0EBF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1732" w:type="dxa"/>
          </w:tcPr>
          <w:p w14:paraId="4A2E7706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52978EB3" w14:textId="77777777" w:rsidTr="009C436A">
        <w:tc>
          <w:tcPr>
            <w:tcW w:w="2122" w:type="dxa"/>
          </w:tcPr>
          <w:p w14:paraId="4F8F38BA" w14:textId="77777777" w:rsidR="005A0F1A" w:rsidRPr="00C22368" w:rsidRDefault="00755195" w:rsidP="004564D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</w:t>
            </w:r>
            <w:r w:rsidR="004564DD">
              <w:rPr>
                <w:rFonts w:cs="MS Shell Dlg 2"/>
              </w:rPr>
              <w:t>02</w:t>
            </w:r>
            <w:r>
              <w:rPr>
                <w:rFonts w:cs="MS Shell Dlg 2"/>
              </w:rPr>
              <w:t>001</w:t>
            </w:r>
          </w:p>
        </w:tc>
        <w:tc>
          <w:tcPr>
            <w:tcW w:w="4790" w:type="dxa"/>
          </w:tcPr>
          <w:p w14:paraId="44802664" w14:textId="77777777" w:rsidR="005A0F1A" w:rsidRPr="00C22368" w:rsidRDefault="000340A9" w:rsidP="000340A9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Manutenção do Poder Legislativo</w:t>
            </w:r>
          </w:p>
        </w:tc>
        <w:tc>
          <w:tcPr>
            <w:tcW w:w="1732" w:type="dxa"/>
          </w:tcPr>
          <w:p w14:paraId="034D969C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932144" w:rsidRPr="00C22368" w14:paraId="7F2A332D" w14:textId="77777777" w:rsidTr="009C436A">
        <w:tc>
          <w:tcPr>
            <w:tcW w:w="2122" w:type="dxa"/>
          </w:tcPr>
          <w:p w14:paraId="1B4A536E" w14:textId="06C45359" w:rsidR="00932144" w:rsidRDefault="00AF1EDA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</w:t>
            </w:r>
            <w:r w:rsidR="00E53363"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.90.00.00</w:t>
            </w:r>
          </w:p>
        </w:tc>
        <w:tc>
          <w:tcPr>
            <w:tcW w:w="4790" w:type="dxa"/>
          </w:tcPr>
          <w:p w14:paraId="0D6F6ABF" w14:textId="77777777" w:rsidR="00932144" w:rsidRDefault="00932144" w:rsidP="00A31BA8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1732" w:type="dxa"/>
          </w:tcPr>
          <w:p w14:paraId="065ED551" w14:textId="77777777" w:rsidR="00932144" w:rsidRDefault="00932144" w:rsidP="00932144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932144" w:rsidRPr="00C22368" w14:paraId="535B4D15" w14:textId="77777777" w:rsidTr="009C436A">
        <w:tc>
          <w:tcPr>
            <w:tcW w:w="2122" w:type="dxa"/>
          </w:tcPr>
          <w:p w14:paraId="10FA52BE" w14:textId="5AC53F90" w:rsidR="00932144" w:rsidRDefault="00AF1EDA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</w:t>
            </w:r>
            <w:r w:rsidR="00E53363">
              <w:rPr>
                <w:rFonts w:cs="MS Shell Dlg 2"/>
              </w:rPr>
              <w:t>3</w:t>
            </w:r>
            <w:r>
              <w:rPr>
                <w:rFonts w:cs="MS Shell Dlg 2"/>
              </w:rPr>
              <w:t>.</w:t>
            </w:r>
            <w:r w:rsidR="00932144">
              <w:rPr>
                <w:rFonts w:cs="MS Shell Dlg 2"/>
              </w:rPr>
              <w:t>90.</w:t>
            </w:r>
            <w:r w:rsidR="00E53363">
              <w:rPr>
                <w:rFonts w:cs="MS Shell Dlg 2"/>
              </w:rPr>
              <w:t>39</w:t>
            </w:r>
            <w:r w:rsidR="00932144"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6E44ED35" w14:textId="2703CFB6" w:rsidR="00932144" w:rsidRDefault="00E53363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Outros Serviços de Terceiros – Pessoa Jurídica</w:t>
            </w:r>
          </w:p>
        </w:tc>
        <w:tc>
          <w:tcPr>
            <w:tcW w:w="1732" w:type="dxa"/>
          </w:tcPr>
          <w:p w14:paraId="654CEE35" w14:textId="49918CCB" w:rsidR="00932144" w:rsidRDefault="00932144" w:rsidP="0091111F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 w:rsidR="00E53363">
              <w:rPr>
                <w:rFonts w:cs="MS Shell Dlg 2"/>
              </w:rPr>
              <w:t>386.</w:t>
            </w:r>
            <w:r>
              <w:rPr>
                <w:rFonts w:cs="MS Shell Dlg 2"/>
              </w:rPr>
              <w:t>000,00</w:t>
            </w:r>
          </w:p>
        </w:tc>
      </w:tr>
      <w:tr w:rsidR="00CE1AFF" w:rsidRPr="00C22368" w14:paraId="788E9633" w14:textId="77777777" w:rsidTr="009C436A">
        <w:tc>
          <w:tcPr>
            <w:tcW w:w="2122" w:type="dxa"/>
          </w:tcPr>
          <w:p w14:paraId="70A8F2B2" w14:textId="77777777" w:rsidR="00CE1AFF" w:rsidRPr="00C22368" w:rsidRDefault="00CE1AFF" w:rsidP="00CE1AFF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790" w:type="dxa"/>
          </w:tcPr>
          <w:p w14:paraId="1C738F3A" w14:textId="77777777" w:rsidR="00CE1AFF" w:rsidRPr="00C22368" w:rsidRDefault="00CE1AFF" w:rsidP="00CE1AFF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1732" w:type="dxa"/>
          </w:tcPr>
          <w:p w14:paraId="184A6197" w14:textId="7F80BADE" w:rsidR="00CE1AFF" w:rsidRPr="00C22368" w:rsidRDefault="00CE1AFF" w:rsidP="0091111F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 xml:space="preserve">R$ </w:t>
            </w:r>
            <w:r w:rsidR="00E53363">
              <w:rPr>
                <w:rFonts w:cs="MS Shell Dlg 2"/>
                <w:b/>
              </w:rPr>
              <w:t>386</w:t>
            </w:r>
            <w:r>
              <w:rPr>
                <w:rFonts w:cs="MS Shell Dlg 2"/>
                <w:b/>
              </w:rPr>
              <w:t>.</w:t>
            </w:r>
            <w:r w:rsidR="005E5917">
              <w:rPr>
                <w:rFonts w:cs="MS Shell Dlg 2"/>
                <w:b/>
              </w:rPr>
              <w:t>000</w:t>
            </w:r>
            <w:r>
              <w:rPr>
                <w:rFonts w:cs="MS Shell Dlg 2"/>
                <w:b/>
              </w:rPr>
              <w:t>,00</w:t>
            </w:r>
          </w:p>
        </w:tc>
      </w:tr>
    </w:tbl>
    <w:p w14:paraId="11251326" w14:textId="77777777" w:rsidR="002A2EA1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p w14:paraId="565C4C94" w14:textId="77777777" w:rsidR="002A2EA1" w:rsidRPr="00AF33A4" w:rsidRDefault="002A2EA1" w:rsidP="002A2EA1">
      <w:pPr>
        <w:autoSpaceDE w:val="0"/>
        <w:autoSpaceDN w:val="0"/>
        <w:adjustRightInd w:val="0"/>
        <w:rPr>
          <w:rFonts w:cs="MS Shell Dlg 2"/>
        </w:rPr>
      </w:pPr>
      <w:r w:rsidRPr="00AF33A4">
        <w:rPr>
          <w:rFonts w:cs="MS Shell Dlg 2"/>
          <w:b/>
        </w:rPr>
        <w:t>Art. 2</w:t>
      </w:r>
      <w:r w:rsidRPr="00AF33A4">
        <w:rPr>
          <w:rFonts w:ascii="Arial" w:hAnsi="Arial" w:cs="Arial"/>
          <w:b/>
          <w:sz w:val="26"/>
          <w:szCs w:val="26"/>
        </w:rPr>
        <w:t>°</w:t>
      </w:r>
      <w:r w:rsidRPr="00AF33A4">
        <w:rPr>
          <w:rFonts w:cs="Arial"/>
        </w:rPr>
        <w:t>- Constitui-se</w:t>
      </w:r>
      <w:r>
        <w:rPr>
          <w:rFonts w:cs="Arial"/>
        </w:rPr>
        <w:t xml:space="preserve"> recurso para cobertura de crédito de que trata o artigo anterior, o cancelamento nas seguintes dotações:</w:t>
      </w:r>
    </w:p>
    <w:p w14:paraId="2DF2B750" w14:textId="77777777" w:rsidR="002A2EA1" w:rsidRPr="00EC10B7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536"/>
        <w:gridCol w:w="1732"/>
      </w:tblGrid>
      <w:tr w:rsidR="002A2EA1" w:rsidRPr="00C22368" w14:paraId="5B5C7F5C" w14:textId="77777777" w:rsidTr="009C436A">
        <w:tc>
          <w:tcPr>
            <w:tcW w:w="2376" w:type="dxa"/>
          </w:tcPr>
          <w:p w14:paraId="536F40F8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536" w:type="dxa"/>
          </w:tcPr>
          <w:p w14:paraId="6E1C39D1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1732" w:type="dxa"/>
          </w:tcPr>
          <w:p w14:paraId="4BE2EAF4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2A2EA1" w:rsidRPr="00C22368" w14:paraId="41A25D1A" w14:textId="77777777" w:rsidTr="009C436A">
        <w:tc>
          <w:tcPr>
            <w:tcW w:w="2376" w:type="dxa"/>
          </w:tcPr>
          <w:p w14:paraId="068EDBC5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536" w:type="dxa"/>
          </w:tcPr>
          <w:p w14:paraId="3191C4E5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1732" w:type="dxa"/>
          </w:tcPr>
          <w:p w14:paraId="403B651A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2A2EA1" w:rsidRPr="00C22368" w14:paraId="75E7FAD4" w14:textId="77777777" w:rsidTr="009C436A">
        <w:tc>
          <w:tcPr>
            <w:tcW w:w="2376" w:type="dxa"/>
          </w:tcPr>
          <w:p w14:paraId="0CDA934D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BA054C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536" w:type="dxa"/>
          </w:tcPr>
          <w:p w14:paraId="3851B72E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1732" w:type="dxa"/>
          </w:tcPr>
          <w:p w14:paraId="31ED411E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FC7AE7" w:rsidRPr="00C22368" w14:paraId="23F90206" w14:textId="77777777" w:rsidTr="009C436A">
        <w:tc>
          <w:tcPr>
            <w:tcW w:w="2376" w:type="dxa"/>
          </w:tcPr>
          <w:p w14:paraId="5F8E9C89" w14:textId="57BFA0D5" w:rsidR="00FC7AE7" w:rsidRPr="00C22368" w:rsidRDefault="00FC7AE7" w:rsidP="009D793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</w:t>
            </w:r>
            <w:r w:rsidR="00E53363">
              <w:rPr>
                <w:rFonts w:cs="MS Shell Dlg 2"/>
              </w:rPr>
              <w:t>02001</w:t>
            </w:r>
          </w:p>
        </w:tc>
        <w:tc>
          <w:tcPr>
            <w:tcW w:w="4536" w:type="dxa"/>
          </w:tcPr>
          <w:p w14:paraId="7D1827FB" w14:textId="7EE252D4" w:rsidR="00FC7AE7" w:rsidRPr="00C22368" w:rsidRDefault="00E53363" w:rsidP="009D793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Manutenção do Poder Legislativo</w:t>
            </w:r>
          </w:p>
        </w:tc>
        <w:tc>
          <w:tcPr>
            <w:tcW w:w="1732" w:type="dxa"/>
          </w:tcPr>
          <w:p w14:paraId="22C2BDD3" w14:textId="77777777" w:rsidR="00FC7AE7" w:rsidRPr="00C22368" w:rsidRDefault="00FC7AE7" w:rsidP="00FC7AE7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FC7AE7" w:rsidRPr="00C22368" w14:paraId="1A110197" w14:textId="77777777" w:rsidTr="009C436A">
        <w:tc>
          <w:tcPr>
            <w:tcW w:w="2376" w:type="dxa"/>
          </w:tcPr>
          <w:p w14:paraId="22CF66C4" w14:textId="4ABB2332" w:rsidR="00FC7AE7" w:rsidRPr="00C22368" w:rsidRDefault="009D7930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FC7AE7">
              <w:rPr>
                <w:rFonts w:cs="MS Shell Dlg 2"/>
              </w:rPr>
              <w:t>.</w:t>
            </w:r>
            <w:r w:rsidR="00E53363">
              <w:rPr>
                <w:rFonts w:cs="MS Shell Dlg 2"/>
              </w:rPr>
              <w:t>1</w:t>
            </w:r>
            <w:r>
              <w:rPr>
                <w:rFonts w:cs="MS Shell Dlg 2"/>
              </w:rPr>
              <w:t>.9</w:t>
            </w:r>
            <w:r w:rsidR="00E53363">
              <w:rPr>
                <w:rFonts w:cs="MS Shell Dlg 2"/>
              </w:rPr>
              <w:t>0</w:t>
            </w:r>
            <w:r w:rsidR="00FC7AE7">
              <w:rPr>
                <w:rFonts w:cs="MS Shell Dlg 2"/>
              </w:rPr>
              <w:t>.</w:t>
            </w:r>
            <w:r w:rsidR="00FC7AE7" w:rsidRPr="00C22368">
              <w:rPr>
                <w:rFonts w:cs="MS Shell Dlg 2"/>
              </w:rPr>
              <w:t>00.00</w:t>
            </w:r>
          </w:p>
        </w:tc>
        <w:tc>
          <w:tcPr>
            <w:tcW w:w="4536" w:type="dxa"/>
          </w:tcPr>
          <w:p w14:paraId="09A624BB" w14:textId="77777777" w:rsidR="00FC7AE7" w:rsidRPr="00C22368" w:rsidRDefault="00FC7AE7" w:rsidP="00FC7AE7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1732" w:type="dxa"/>
          </w:tcPr>
          <w:p w14:paraId="45DBBDE6" w14:textId="77777777" w:rsidR="00FC7AE7" w:rsidRPr="00C22368" w:rsidRDefault="00FC7AE7" w:rsidP="00FC7AE7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FC7AE7" w:rsidRPr="00C22368" w14:paraId="30602194" w14:textId="77777777" w:rsidTr="009C436A">
        <w:tc>
          <w:tcPr>
            <w:tcW w:w="2376" w:type="dxa"/>
          </w:tcPr>
          <w:p w14:paraId="1976B9F3" w14:textId="2BEFD5A5" w:rsidR="00FC7AE7" w:rsidRPr="00C22368" w:rsidRDefault="009D7930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FC7AE7">
              <w:rPr>
                <w:rFonts w:cs="MS Shell Dlg 2"/>
              </w:rPr>
              <w:t>.</w:t>
            </w:r>
            <w:r w:rsidR="00E53363">
              <w:rPr>
                <w:rFonts w:cs="MS Shell Dlg 2"/>
              </w:rPr>
              <w:t>1</w:t>
            </w:r>
            <w:r>
              <w:rPr>
                <w:rFonts w:cs="MS Shell Dlg 2"/>
              </w:rPr>
              <w:t>.9</w:t>
            </w:r>
            <w:r w:rsidR="00E53363">
              <w:rPr>
                <w:rFonts w:cs="MS Shell Dlg 2"/>
              </w:rPr>
              <w:t>0</w:t>
            </w:r>
            <w:r w:rsidR="00FC7AE7" w:rsidRPr="00C22368">
              <w:rPr>
                <w:rFonts w:cs="MS Shell Dlg 2"/>
              </w:rPr>
              <w:t>.</w:t>
            </w:r>
            <w:r w:rsidR="00E53363">
              <w:rPr>
                <w:rFonts w:cs="MS Shell Dlg 2"/>
              </w:rPr>
              <w:t>11</w:t>
            </w:r>
            <w:r w:rsidR="00FC7AE7" w:rsidRPr="00C22368">
              <w:rPr>
                <w:rFonts w:cs="MS Shell Dlg 2"/>
              </w:rPr>
              <w:t>.00.00</w:t>
            </w:r>
          </w:p>
        </w:tc>
        <w:tc>
          <w:tcPr>
            <w:tcW w:w="4536" w:type="dxa"/>
          </w:tcPr>
          <w:p w14:paraId="7AC86CAD" w14:textId="77569DBB" w:rsidR="00FC7AE7" w:rsidRPr="00C22368" w:rsidRDefault="00E53363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Vencimentos e Vantagens Fixas – Pessoal Civil</w:t>
            </w:r>
          </w:p>
        </w:tc>
        <w:tc>
          <w:tcPr>
            <w:tcW w:w="1732" w:type="dxa"/>
          </w:tcPr>
          <w:p w14:paraId="75FE1B09" w14:textId="48B20A2F" w:rsidR="00FC7AE7" w:rsidRPr="00C22368" w:rsidRDefault="00CE1AFF" w:rsidP="0091111F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</w:t>
            </w:r>
            <w:r w:rsidR="009C436A">
              <w:rPr>
                <w:rFonts w:cs="MS Shell Dlg 2"/>
              </w:rPr>
              <w:t xml:space="preserve"> </w:t>
            </w:r>
            <w:r>
              <w:rPr>
                <w:rFonts w:cs="MS Shell Dlg 2"/>
              </w:rPr>
              <w:t xml:space="preserve"> </w:t>
            </w:r>
            <w:r w:rsidR="009C436A">
              <w:rPr>
                <w:rFonts w:cs="MS Shell Dlg 2"/>
              </w:rPr>
              <w:t xml:space="preserve"> </w:t>
            </w:r>
            <w:r w:rsidR="00E53363">
              <w:rPr>
                <w:rFonts w:cs="MS Shell Dlg 2"/>
              </w:rPr>
              <w:t>4</w:t>
            </w:r>
            <w:r w:rsidR="0091111F">
              <w:rPr>
                <w:rFonts w:cs="MS Shell Dlg 2"/>
              </w:rPr>
              <w:t>0</w:t>
            </w:r>
            <w:r w:rsidR="00FC7AE7">
              <w:rPr>
                <w:rFonts w:cs="MS Shell Dlg 2"/>
              </w:rPr>
              <w:t>.</w:t>
            </w:r>
            <w:r w:rsidR="005E5917">
              <w:rPr>
                <w:rFonts w:cs="MS Shell Dlg 2"/>
              </w:rPr>
              <w:t>000</w:t>
            </w:r>
            <w:r w:rsidR="00FC7AE7">
              <w:rPr>
                <w:rFonts w:cs="MS Shell Dlg 2"/>
              </w:rPr>
              <w:t>,00</w:t>
            </w:r>
          </w:p>
        </w:tc>
      </w:tr>
      <w:tr w:rsidR="00E53363" w:rsidRPr="00C22368" w14:paraId="52E6B543" w14:textId="77777777" w:rsidTr="009C436A">
        <w:tc>
          <w:tcPr>
            <w:tcW w:w="2376" w:type="dxa"/>
          </w:tcPr>
          <w:p w14:paraId="655C5727" w14:textId="07276323" w:rsidR="00E53363" w:rsidRDefault="00E53363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</w:t>
            </w:r>
            <w:r>
              <w:rPr>
                <w:rFonts w:cs="MS Shell Dlg 2"/>
              </w:rPr>
              <w:t>1018</w:t>
            </w:r>
          </w:p>
        </w:tc>
        <w:tc>
          <w:tcPr>
            <w:tcW w:w="4536" w:type="dxa"/>
          </w:tcPr>
          <w:p w14:paraId="22885819" w14:textId="2CCD825D" w:rsidR="00E53363" w:rsidRDefault="00E53363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Conservação e Manutenção do Prédio do Legislativo</w:t>
            </w:r>
          </w:p>
        </w:tc>
        <w:tc>
          <w:tcPr>
            <w:tcW w:w="1732" w:type="dxa"/>
          </w:tcPr>
          <w:p w14:paraId="63A88442" w14:textId="77777777" w:rsidR="00E53363" w:rsidRDefault="00E53363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E53363" w:rsidRPr="00C22368" w14:paraId="3CAE2C62" w14:textId="77777777" w:rsidTr="009C436A">
        <w:tc>
          <w:tcPr>
            <w:tcW w:w="2376" w:type="dxa"/>
          </w:tcPr>
          <w:p w14:paraId="0BC0242D" w14:textId="7F392E1C" w:rsidR="00E53363" w:rsidRDefault="00E53363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</w:t>
            </w:r>
            <w:r>
              <w:rPr>
                <w:rFonts w:cs="MS Shell Dlg 2"/>
              </w:rPr>
              <w:t>.</w:t>
            </w:r>
            <w:r>
              <w:rPr>
                <w:rFonts w:cs="MS Shell Dlg 2"/>
              </w:rPr>
              <w:t>4</w:t>
            </w:r>
            <w:r>
              <w:rPr>
                <w:rFonts w:cs="MS Shell Dlg 2"/>
              </w:rPr>
              <w:t>.90.</w:t>
            </w:r>
            <w:r w:rsidRPr="00C22368">
              <w:rPr>
                <w:rFonts w:cs="MS Shell Dlg 2"/>
              </w:rPr>
              <w:t>00.00</w:t>
            </w:r>
          </w:p>
        </w:tc>
        <w:tc>
          <w:tcPr>
            <w:tcW w:w="4536" w:type="dxa"/>
          </w:tcPr>
          <w:p w14:paraId="65387F14" w14:textId="079524F1" w:rsidR="00E53363" w:rsidRDefault="009C436A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1732" w:type="dxa"/>
          </w:tcPr>
          <w:p w14:paraId="43700CF7" w14:textId="77777777" w:rsidR="00E53363" w:rsidRDefault="00E53363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E53363" w:rsidRPr="00C22368" w14:paraId="6278B941" w14:textId="77777777" w:rsidTr="009C436A">
        <w:tc>
          <w:tcPr>
            <w:tcW w:w="2376" w:type="dxa"/>
          </w:tcPr>
          <w:p w14:paraId="60670773" w14:textId="3A9F47EF" w:rsidR="00E53363" w:rsidRDefault="00E53363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</w:t>
            </w:r>
            <w:r>
              <w:rPr>
                <w:rFonts w:cs="MS Shell Dlg 2"/>
              </w:rPr>
              <w:t>.</w:t>
            </w:r>
            <w:r>
              <w:rPr>
                <w:rFonts w:cs="MS Shell Dlg 2"/>
              </w:rPr>
              <w:t>4</w:t>
            </w:r>
            <w:r>
              <w:rPr>
                <w:rFonts w:cs="MS Shell Dlg 2"/>
              </w:rPr>
              <w:t>.90</w:t>
            </w:r>
            <w:r w:rsidRPr="00C22368">
              <w:rPr>
                <w:rFonts w:cs="MS Shell Dlg 2"/>
              </w:rPr>
              <w:t>.</w:t>
            </w:r>
            <w:r>
              <w:rPr>
                <w:rFonts w:cs="MS Shell Dlg 2"/>
              </w:rPr>
              <w:t>5</w:t>
            </w:r>
            <w:r>
              <w:rPr>
                <w:rFonts w:cs="MS Shell Dlg 2"/>
              </w:rPr>
              <w:t>1</w:t>
            </w:r>
            <w:r w:rsidRPr="00C22368">
              <w:rPr>
                <w:rFonts w:cs="MS Shell Dlg 2"/>
              </w:rPr>
              <w:t>.00.00</w:t>
            </w:r>
          </w:p>
        </w:tc>
        <w:tc>
          <w:tcPr>
            <w:tcW w:w="4536" w:type="dxa"/>
          </w:tcPr>
          <w:p w14:paraId="6B95B5C8" w14:textId="415846A3" w:rsidR="00E53363" w:rsidRDefault="009C436A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Obras e Instalações</w:t>
            </w:r>
          </w:p>
        </w:tc>
        <w:tc>
          <w:tcPr>
            <w:tcW w:w="1732" w:type="dxa"/>
          </w:tcPr>
          <w:p w14:paraId="696BAA7F" w14:textId="67CEE762" w:rsidR="00E53363" w:rsidRDefault="009C436A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R$ 196.000,00</w:t>
            </w:r>
          </w:p>
        </w:tc>
      </w:tr>
      <w:tr w:rsidR="009C436A" w:rsidRPr="00C22368" w14:paraId="2D0A52B9" w14:textId="77777777" w:rsidTr="009C436A">
        <w:tc>
          <w:tcPr>
            <w:tcW w:w="2376" w:type="dxa"/>
          </w:tcPr>
          <w:p w14:paraId="7DFB938B" w14:textId="401B93F9" w:rsidR="009C436A" w:rsidRDefault="009C436A" w:rsidP="009C436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4.4.90.</w:t>
            </w:r>
            <w:r w:rsidRPr="00C22368">
              <w:rPr>
                <w:rFonts w:cs="MS Shell Dlg 2"/>
              </w:rPr>
              <w:t>00.00</w:t>
            </w:r>
          </w:p>
        </w:tc>
        <w:tc>
          <w:tcPr>
            <w:tcW w:w="4536" w:type="dxa"/>
          </w:tcPr>
          <w:p w14:paraId="3758369B" w14:textId="7D0898EF" w:rsidR="009C436A" w:rsidRDefault="009C436A" w:rsidP="009C436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1732" w:type="dxa"/>
          </w:tcPr>
          <w:p w14:paraId="4E339C91" w14:textId="77777777" w:rsidR="009C436A" w:rsidRDefault="009C436A" w:rsidP="009C436A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9C436A" w:rsidRPr="00C22368" w14:paraId="33D27475" w14:textId="77777777" w:rsidTr="009C436A">
        <w:tc>
          <w:tcPr>
            <w:tcW w:w="2376" w:type="dxa"/>
          </w:tcPr>
          <w:p w14:paraId="02D492C5" w14:textId="4F64F0D2" w:rsidR="009C436A" w:rsidRDefault="009C436A" w:rsidP="009C436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4.4.90</w:t>
            </w:r>
            <w:r w:rsidRPr="00C22368">
              <w:rPr>
                <w:rFonts w:cs="MS Shell Dlg 2"/>
              </w:rPr>
              <w:t>.</w:t>
            </w:r>
            <w:r>
              <w:rPr>
                <w:rFonts w:cs="MS Shell Dlg 2"/>
              </w:rPr>
              <w:t>5</w:t>
            </w:r>
            <w:r>
              <w:rPr>
                <w:rFonts w:cs="MS Shell Dlg 2"/>
              </w:rPr>
              <w:t>2</w:t>
            </w:r>
            <w:r w:rsidRPr="00C22368">
              <w:rPr>
                <w:rFonts w:cs="MS Shell Dlg 2"/>
              </w:rPr>
              <w:t>.00.00</w:t>
            </w:r>
          </w:p>
        </w:tc>
        <w:tc>
          <w:tcPr>
            <w:tcW w:w="4536" w:type="dxa"/>
          </w:tcPr>
          <w:p w14:paraId="300F49F0" w14:textId="54975AF1" w:rsidR="009C436A" w:rsidRDefault="009C436A" w:rsidP="009C436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Equipamentos e Material Permanente</w:t>
            </w:r>
          </w:p>
        </w:tc>
        <w:tc>
          <w:tcPr>
            <w:tcW w:w="1732" w:type="dxa"/>
          </w:tcPr>
          <w:p w14:paraId="559442C5" w14:textId="7C183B90" w:rsidR="009C436A" w:rsidRDefault="009C436A" w:rsidP="009C436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R$ 1</w:t>
            </w:r>
            <w:r>
              <w:rPr>
                <w:rFonts w:cs="MS Shell Dlg 2"/>
              </w:rPr>
              <w:t>50</w:t>
            </w:r>
            <w:r>
              <w:rPr>
                <w:rFonts w:cs="MS Shell Dlg 2"/>
              </w:rPr>
              <w:t>.000,00</w:t>
            </w:r>
          </w:p>
        </w:tc>
      </w:tr>
      <w:tr w:rsidR="009C436A" w:rsidRPr="00C22368" w14:paraId="1442B27C" w14:textId="77777777" w:rsidTr="009C436A">
        <w:tc>
          <w:tcPr>
            <w:tcW w:w="2376" w:type="dxa"/>
          </w:tcPr>
          <w:p w14:paraId="72F50799" w14:textId="77777777" w:rsidR="009C436A" w:rsidRPr="00C22368" w:rsidRDefault="009C436A" w:rsidP="009C436A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536" w:type="dxa"/>
          </w:tcPr>
          <w:p w14:paraId="3D317ACF" w14:textId="77777777" w:rsidR="009C436A" w:rsidRPr="00C22368" w:rsidRDefault="009C436A" w:rsidP="009C436A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1732" w:type="dxa"/>
          </w:tcPr>
          <w:p w14:paraId="2E41255A" w14:textId="54903CA9" w:rsidR="009C436A" w:rsidRPr="00C22368" w:rsidRDefault="009C436A" w:rsidP="009C436A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>R$ 386.000,00</w:t>
            </w:r>
          </w:p>
        </w:tc>
      </w:tr>
    </w:tbl>
    <w:p w14:paraId="5DC5E8C8" w14:textId="77777777" w:rsidR="002A2EA1" w:rsidRDefault="002A2EA1" w:rsidP="002A2EA1">
      <w:pPr>
        <w:rPr>
          <w:b/>
        </w:rPr>
      </w:pPr>
    </w:p>
    <w:p w14:paraId="0C80212B" w14:textId="77777777" w:rsidR="002A2EA1" w:rsidRDefault="002A2EA1" w:rsidP="002A2EA1">
      <w:pPr>
        <w:rPr>
          <w:b/>
        </w:rPr>
      </w:pPr>
    </w:p>
    <w:p w14:paraId="2A85204D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C22368">
        <w:rPr>
          <w:b/>
        </w:rPr>
        <w:t>Art. 3</w:t>
      </w:r>
      <w:r w:rsidRPr="00C22368">
        <w:rPr>
          <w:rFonts w:cs="Arial"/>
        </w:rPr>
        <w:t xml:space="preserve">° Este </w:t>
      </w:r>
      <w:r>
        <w:rPr>
          <w:rFonts w:cs="Arial"/>
        </w:rPr>
        <w:t>D</w:t>
      </w:r>
      <w:r w:rsidRPr="00C22368">
        <w:rPr>
          <w:rFonts w:cs="Arial"/>
        </w:rPr>
        <w:t>ecreto</w:t>
      </w:r>
      <w:r>
        <w:rPr>
          <w:rFonts w:cs="Arial"/>
        </w:rPr>
        <w:t xml:space="preserve"> Legislativo entra em </w:t>
      </w:r>
      <w:r w:rsidR="00080748">
        <w:rPr>
          <w:rFonts w:cs="Arial"/>
        </w:rPr>
        <w:t>vigor na data de sua publicação</w:t>
      </w:r>
      <w:r w:rsidR="00592649">
        <w:rPr>
          <w:rFonts w:cs="Arial"/>
        </w:rPr>
        <w:t>.</w:t>
      </w:r>
    </w:p>
    <w:p w14:paraId="5034EDDB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1995DA21" w14:textId="0FD6CE78" w:rsidR="00932144" w:rsidRDefault="002A2EA1" w:rsidP="00932144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Edifício da Câmara Municipal de Jaguariaíva em </w:t>
      </w:r>
      <w:r w:rsidR="006F4AA1">
        <w:rPr>
          <w:rFonts w:cs="Arial"/>
        </w:rPr>
        <w:t>27</w:t>
      </w:r>
      <w:r w:rsidR="008D5AC4">
        <w:rPr>
          <w:rFonts w:cs="Arial"/>
        </w:rPr>
        <w:t xml:space="preserve"> de </w:t>
      </w:r>
      <w:r w:rsidR="00AF1EDA">
        <w:rPr>
          <w:rFonts w:cs="Arial"/>
        </w:rPr>
        <w:t>J</w:t>
      </w:r>
      <w:r w:rsidR="0091111F">
        <w:rPr>
          <w:rFonts w:cs="Arial"/>
        </w:rPr>
        <w:t>unho</w:t>
      </w:r>
      <w:r w:rsidR="00AF1EDA">
        <w:rPr>
          <w:rFonts w:cs="Arial"/>
        </w:rPr>
        <w:t xml:space="preserve"> </w:t>
      </w:r>
      <w:r w:rsidR="005301AB">
        <w:rPr>
          <w:rFonts w:cs="Arial"/>
        </w:rPr>
        <w:t>de</w:t>
      </w:r>
      <w:r>
        <w:rPr>
          <w:rFonts w:cs="Arial"/>
        </w:rPr>
        <w:t xml:space="preserve"> 20</w:t>
      </w:r>
      <w:r w:rsidR="00AF1EDA">
        <w:rPr>
          <w:rFonts w:cs="Arial"/>
        </w:rPr>
        <w:t>2</w:t>
      </w:r>
      <w:r w:rsidR="0091111F">
        <w:rPr>
          <w:rFonts w:cs="Arial"/>
        </w:rPr>
        <w:t>3</w:t>
      </w:r>
      <w:r w:rsidR="00BB33B2">
        <w:rPr>
          <w:rFonts w:cs="Arial"/>
        </w:rPr>
        <w:t>.</w:t>
      </w:r>
    </w:p>
    <w:p w14:paraId="24DDE939" w14:textId="77777777" w:rsidR="005E5917" w:rsidRDefault="005E5917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3C0E9C65" w14:textId="77777777" w:rsidR="00BB33B2" w:rsidRDefault="00BB33B2" w:rsidP="00932144">
      <w:pPr>
        <w:autoSpaceDE w:val="0"/>
        <w:autoSpaceDN w:val="0"/>
        <w:adjustRightInd w:val="0"/>
        <w:jc w:val="both"/>
        <w:rPr>
          <w:b/>
          <w:bCs/>
          <w:sz w:val="26"/>
        </w:rPr>
      </w:pPr>
    </w:p>
    <w:p w14:paraId="1792A922" w14:textId="77777777" w:rsidR="00FC7AE7" w:rsidRDefault="00AF1EDA" w:rsidP="00AF1EDA">
      <w:pPr>
        <w:pStyle w:val="Ttulo1"/>
        <w:ind w:firstLine="0"/>
        <w:jc w:val="left"/>
      </w:pPr>
      <w:r>
        <w:rPr>
          <w:b w:val="0"/>
          <w:bCs w:val="0"/>
          <w:sz w:val="26"/>
        </w:rPr>
        <w:t>Jose Marcos Pessa Filho</w:t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>
        <w:rPr>
          <w:b w:val="0"/>
          <w:bCs w:val="0"/>
          <w:sz w:val="26"/>
        </w:rPr>
        <w:t>Cleiton Junior Bueno Martins</w:t>
      </w:r>
      <w:r w:rsidR="00FC7AE7">
        <w:rPr>
          <w:b w:val="0"/>
          <w:bCs w:val="0"/>
          <w:sz w:val="26"/>
        </w:rPr>
        <w:t xml:space="preserve"> Vereador-Presidente</w:t>
      </w:r>
      <w:r w:rsidR="00FC7AE7">
        <w:rPr>
          <w:b w:val="0"/>
          <w:bCs w:val="0"/>
          <w:sz w:val="26"/>
        </w:rPr>
        <w:tab/>
        <w:t xml:space="preserve">                       1º Secretário </w:t>
      </w:r>
    </w:p>
    <w:p w14:paraId="706F3A0A" w14:textId="77777777" w:rsidR="00BB33B2" w:rsidRDefault="00BB33B2" w:rsidP="002A2EA1">
      <w:pPr>
        <w:spacing w:line="276" w:lineRule="auto"/>
        <w:jc w:val="both"/>
      </w:pPr>
    </w:p>
    <w:sectPr w:rsidR="00BB33B2" w:rsidSect="00580727">
      <w:headerReference w:type="default" r:id="rId7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B8DB" w14:textId="77777777" w:rsidR="00A3244E" w:rsidRDefault="00A3244E">
      <w:r>
        <w:separator/>
      </w:r>
    </w:p>
  </w:endnote>
  <w:endnote w:type="continuationSeparator" w:id="0">
    <w:p w14:paraId="20AFCA9E" w14:textId="77777777" w:rsidR="00A3244E" w:rsidRDefault="00A3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96C7" w14:textId="77777777" w:rsidR="00A3244E" w:rsidRDefault="00A3244E">
      <w:r>
        <w:separator/>
      </w:r>
    </w:p>
  </w:footnote>
  <w:footnote w:type="continuationSeparator" w:id="0">
    <w:p w14:paraId="2AE838A1" w14:textId="77777777" w:rsidR="00A3244E" w:rsidRDefault="00A3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886"/>
      <w:gridCol w:w="7186"/>
    </w:tblGrid>
    <w:tr w:rsidR="002968D7" w14:paraId="0961A88E" w14:textId="77777777">
      <w:tc>
        <w:tcPr>
          <w:tcW w:w="1548" w:type="dxa"/>
        </w:tcPr>
        <w:p w14:paraId="0645979E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  <w:r>
            <w:object w:dxaOrig="1665" w:dyaOrig="1830" w14:anchorId="30658C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91.5pt">
                <v:imagedata r:id="rId1" o:title=""/>
              </v:shape>
              <o:OLEObject Type="Embed" ProgID="PBrush" ShapeID="_x0000_i1025" DrawAspect="Content" ObjectID="_1749388674" r:id="rId2"/>
            </w:object>
          </w:r>
        </w:p>
      </w:tc>
      <w:tc>
        <w:tcPr>
          <w:tcW w:w="7430" w:type="dxa"/>
        </w:tcPr>
        <w:p w14:paraId="36D64E28" w14:textId="77777777" w:rsidR="002968D7" w:rsidRDefault="002968D7" w:rsidP="008C72F3">
          <w:pPr>
            <w:pStyle w:val="Cabealho"/>
            <w:jc w:val="center"/>
            <w:rPr>
              <w:b/>
              <w:i/>
              <w:sz w:val="40"/>
              <w:szCs w:val="40"/>
            </w:rPr>
          </w:pPr>
          <w:r>
            <w:rPr>
              <w:b/>
              <w:i/>
              <w:sz w:val="40"/>
              <w:szCs w:val="40"/>
            </w:rPr>
            <w:t>Câmara Municipal de Jaguariaíva</w:t>
          </w:r>
        </w:p>
        <w:p w14:paraId="5681327E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Estado do Paraná</w:t>
          </w:r>
        </w:p>
        <w:p w14:paraId="357ADD12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Rua Prefeito Aldo Sampaio Ribas, 222 - CEP: 84.200-000</w:t>
          </w:r>
        </w:p>
        <w:p w14:paraId="457FD873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Telefax: (43) 3535-1261</w:t>
          </w:r>
        </w:p>
        <w:p w14:paraId="549F969B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</w:p>
      </w:tc>
    </w:tr>
  </w:tbl>
  <w:p w14:paraId="028C06D0" w14:textId="77777777" w:rsidR="002968D7" w:rsidRDefault="002968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282"/>
    <w:multiLevelType w:val="hybridMultilevel"/>
    <w:tmpl w:val="543C18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BB5"/>
    <w:multiLevelType w:val="hybridMultilevel"/>
    <w:tmpl w:val="3028E718"/>
    <w:lvl w:ilvl="0" w:tplc="0416000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81" w:hanging="360"/>
      </w:pPr>
      <w:rPr>
        <w:rFonts w:ascii="Wingdings" w:hAnsi="Wingdings" w:hint="default"/>
      </w:rPr>
    </w:lvl>
  </w:abstractNum>
  <w:abstractNum w:abstractNumId="2" w15:restartNumberingAfterBreak="0">
    <w:nsid w:val="26302A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3B5DFA"/>
    <w:multiLevelType w:val="hybridMultilevel"/>
    <w:tmpl w:val="09C06D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A36E4"/>
    <w:multiLevelType w:val="hybridMultilevel"/>
    <w:tmpl w:val="F8D47E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515E5"/>
    <w:multiLevelType w:val="hybridMultilevel"/>
    <w:tmpl w:val="48EE26C0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51AC7DEC"/>
    <w:multiLevelType w:val="hybridMultilevel"/>
    <w:tmpl w:val="565C94B6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5B0C14F1"/>
    <w:multiLevelType w:val="hybridMultilevel"/>
    <w:tmpl w:val="4CF83D54"/>
    <w:lvl w:ilvl="0" w:tplc="0416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8" w15:restartNumberingAfterBreak="0">
    <w:nsid w:val="6B88070A"/>
    <w:multiLevelType w:val="hybridMultilevel"/>
    <w:tmpl w:val="FAAC65B0"/>
    <w:lvl w:ilvl="0" w:tplc="0416000F">
      <w:start w:val="1"/>
      <w:numFmt w:val="decimal"/>
      <w:lvlText w:val="%1."/>
      <w:lvlJc w:val="left"/>
      <w:pPr>
        <w:ind w:left="1267" w:hanging="360"/>
      </w:p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1644846688">
    <w:abstractNumId w:val="2"/>
  </w:num>
  <w:num w:numId="2" w16cid:durableId="763189812">
    <w:abstractNumId w:val="4"/>
  </w:num>
  <w:num w:numId="3" w16cid:durableId="368771267">
    <w:abstractNumId w:val="5"/>
  </w:num>
  <w:num w:numId="4" w16cid:durableId="681513721">
    <w:abstractNumId w:val="0"/>
  </w:num>
  <w:num w:numId="5" w16cid:durableId="1687902828">
    <w:abstractNumId w:val="3"/>
  </w:num>
  <w:num w:numId="6" w16cid:durableId="1659965973">
    <w:abstractNumId w:val="1"/>
  </w:num>
  <w:num w:numId="7" w16cid:durableId="1504007486">
    <w:abstractNumId w:val="7"/>
  </w:num>
  <w:num w:numId="8" w16cid:durableId="1007487372">
    <w:abstractNumId w:val="6"/>
  </w:num>
  <w:num w:numId="9" w16cid:durableId="262302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47"/>
    <w:rsid w:val="000074CE"/>
    <w:rsid w:val="000122A4"/>
    <w:rsid w:val="000129FB"/>
    <w:rsid w:val="000175CA"/>
    <w:rsid w:val="000340A9"/>
    <w:rsid w:val="0005384B"/>
    <w:rsid w:val="0006528D"/>
    <w:rsid w:val="00070A1A"/>
    <w:rsid w:val="00080748"/>
    <w:rsid w:val="00080ABF"/>
    <w:rsid w:val="000C2AB4"/>
    <w:rsid w:val="000C4862"/>
    <w:rsid w:val="000D671F"/>
    <w:rsid w:val="000E29BF"/>
    <w:rsid w:val="000E2E15"/>
    <w:rsid w:val="00102734"/>
    <w:rsid w:val="0012424E"/>
    <w:rsid w:val="00127DF1"/>
    <w:rsid w:val="00133AFF"/>
    <w:rsid w:val="00142455"/>
    <w:rsid w:val="00142CDD"/>
    <w:rsid w:val="001453B1"/>
    <w:rsid w:val="001561B6"/>
    <w:rsid w:val="00160CD9"/>
    <w:rsid w:val="00162C89"/>
    <w:rsid w:val="00174656"/>
    <w:rsid w:val="00191B96"/>
    <w:rsid w:val="0019639F"/>
    <w:rsid w:val="001C3B38"/>
    <w:rsid w:val="001D1F9A"/>
    <w:rsid w:val="001E0F72"/>
    <w:rsid w:val="00203C62"/>
    <w:rsid w:val="00224466"/>
    <w:rsid w:val="0024029D"/>
    <w:rsid w:val="00250A3B"/>
    <w:rsid w:val="002534D0"/>
    <w:rsid w:val="00253AF9"/>
    <w:rsid w:val="002642EA"/>
    <w:rsid w:val="00272957"/>
    <w:rsid w:val="00275891"/>
    <w:rsid w:val="0027631A"/>
    <w:rsid w:val="00286F12"/>
    <w:rsid w:val="00287E80"/>
    <w:rsid w:val="002968D7"/>
    <w:rsid w:val="002A2EA1"/>
    <w:rsid w:val="002A3C27"/>
    <w:rsid w:val="002A44A4"/>
    <w:rsid w:val="002A77D5"/>
    <w:rsid w:val="002B51CD"/>
    <w:rsid w:val="002C1F1D"/>
    <w:rsid w:val="002E2021"/>
    <w:rsid w:val="002F3863"/>
    <w:rsid w:val="002F44F0"/>
    <w:rsid w:val="003024DD"/>
    <w:rsid w:val="00323510"/>
    <w:rsid w:val="0033291C"/>
    <w:rsid w:val="00334344"/>
    <w:rsid w:val="00343200"/>
    <w:rsid w:val="00380BD0"/>
    <w:rsid w:val="003834A4"/>
    <w:rsid w:val="00394355"/>
    <w:rsid w:val="003B278D"/>
    <w:rsid w:val="003C625A"/>
    <w:rsid w:val="003D00A8"/>
    <w:rsid w:val="003E29D9"/>
    <w:rsid w:val="003F2877"/>
    <w:rsid w:val="00431610"/>
    <w:rsid w:val="00434535"/>
    <w:rsid w:val="0043531C"/>
    <w:rsid w:val="00450EE5"/>
    <w:rsid w:val="00452752"/>
    <w:rsid w:val="00453886"/>
    <w:rsid w:val="004564DD"/>
    <w:rsid w:val="004573BC"/>
    <w:rsid w:val="00460E3E"/>
    <w:rsid w:val="00466E08"/>
    <w:rsid w:val="00487456"/>
    <w:rsid w:val="004C2361"/>
    <w:rsid w:val="004C2EB5"/>
    <w:rsid w:val="004D1600"/>
    <w:rsid w:val="004D1DD8"/>
    <w:rsid w:val="004D478A"/>
    <w:rsid w:val="00506CE6"/>
    <w:rsid w:val="00515550"/>
    <w:rsid w:val="005255C3"/>
    <w:rsid w:val="00526BB7"/>
    <w:rsid w:val="005301AB"/>
    <w:rsid w:val="0054432C"/>
    <w:rsid w:val="0054472E"/>
    <w:rsid w:val="00550F70"/>
    <w:rsid w:val="0055655F"/>
    <w:rsid w:val="00570608"/>
    <w:rsid w:val="005772A3"/>
    <w:rsid w:val="00580727"/>
    <w:rsid w:val="00580855"/>
    <w:rsid w:val="00592649"/>
    <w:rsid w:val="005A0F1A"/>
    <w:rsid w:val="005A7629"/>
    <w:rsid w:val="005B4D7F"/>
    <w:rsid w:val="005C2616"/>
    <w:rsid w:val="005E5917"/>
    <w:rsid w:val="00616853"/>
    <w:rsid w:val="0062382A"/>
    <w:rsid w:val="0062675C"/>
    <w:rsid w:val="00637804"/>
    <w:rsid w:val="0064717F"/>
    <w:rsid w:val="006504BD"/>
    <w:rsid w:val="00660E06"/>
    <w:rsid w:val="00666878"/>
    <w:rsid w:val="0067472C"/>
    <w:rsid w:val="00696FD6"/>
    <w:rsid w:val="006A260A"/>
    <w:rsid w:val="006B77F2"/>
    <w:rsid w:val="006D68FF"/>
    <w:rsid w:val="006E101B"/>
    <w:rsid w:val="006E3528"/>
    <w:rsid w:val="006E7EF7"/>
    <w:rsid w:val="006F1B0B"/>
    <w:rsid w:val="006F4AA1"/>
    <w:rsid w:val="006F7B0A"/>
    <w:rsid w:val="00707668"/>
    <w:rsid w:val="007210E8"/>
    <w:rsid w:val="00732417"/>
    <w:rsid w:val="00754AA3"/>
    <w:rsid w:val="00755195"/>
    <w:rsid w:val="007640DA"/>
    <w:rsid w:val="007643E4"/>
    <w:rsid w:val="00766982"/>
    <w:rsid w:val="00766F15"/>
    <w:rsid w:val="00777ECC"/>
    <w:rsid w:val="007C39EE"/>
    <w:rsid w:val="007C4D86"/>
    <w:rsid w:val="007D63A1"/>
    <w:rsid w:val="007E6BE1"/>
    <w:rsid w:val="007F0D7B"/>
    <w:rsid w:val="00804877"/>
    <w:rsid w:val="008060E5"/>
    <w:rsid w:val="008135BB"/>
    <w:rsid w:val="00827DAB"/>
    <w:rsid w:val="00835827"/>
    <w:rsid w:val="00836CB7"/>
    <w:rsid w:val="00840645"/>
    <w:rsid w:val="00846796"/>
    <w:rsid w:val="0085053A"/>
    <w:rsid w:val="008535D3"/>
    <w:rsid w:val="00855EFF"/>
    <w:rsid w:val="00893DE8"/>
    <w:rsid w:val="00896EAF"/>
    <w:rsid w:val="008C72F3"/>
    <w:rsid w:val="008D45E7"/>
    <w:rsid w:val="008D5AC4"/>
    <w:rsid w:val="008E0ABA"/>
    <w:rsid w:val="008F648D"/>
    <w:rsid w:val="008F6FA4"/>
    <w:rsid w:val="008F70FA"/>
    <w:rsid w:val="00900FF7"/>
    <w:rsid w:val="0090745F"/>
    <w:rsid w:val="0091111F"/>
    <w:rsid w:val="00912B53"/>
    <w:rsid w:val="00923CD9"/>
    <w:rsid w:val="00932144"/>
    <w:rsid w:val="009353B0"/>
    <w:rsid w:val="0094624C"/>
    <w:rsid w:val="00946713"/>
    <w:rsid w:val="00951734"/>
    <w:rsid w:val="009879E5"/>
    <w:rsid w:val="009A5506"/>
    <w:rsid w:val="009A66A0"/>
    <w:rsid w:val="009B70BC"/>
    <w:rsid w:val="009C1AFF"/>
    <w:rsid w:val="009C436A"/>
    <w:rsid w:val="009D4F0C"/>
    <w:rsid w:val="009D7930"/>
    <w:rsid w:val="009E2E2B"/>
    <w:rsid w:val="009E3F50"/>
    <w:rsid w:val="009F555B"/>
    <w:rsid w:val="009F592D"/>
    <w:rsid w:val="00A05F76"/>
    <w:rsid w:val="00A243C5"/>
    <w:rsid w:val="00A26AC9"/>
    <w:rsid w:val="00A31BA8"/>
    <w:rsid w:val="00A3244E"/>
    <w:rsid w:val="00A440C3"/>
    <w:rsid w:val="00A50077"/>
    <w:rsid w:val="00A87DEA"/>
    <w:rsid w:val="00A97482"/>
    <w:rsid w:val="00AA0BF8"/>
    <w:rsid w:val="00AB3F23"/>
    <w:rsid w:val="00AD0E8C"/>
    <w:rsid w:val="00AF1EDA"/>
    <w:rsid w:val="00B12777"/>
    <w:rsid w:val="00B3235F"/>
    <w:rsid w:val="00B43C53"/>
    <w:rsid w:val="00B56208"/>
    <w:rsid w:val="00B667AF"/>
    <w:rsid w:val="00B873FA"/>
    <w:rsid w:val="00B9148B"/>
    <w:rsid w:val="00BA054C"/>
    <w:rsid w:val="00BB33B2"/>
    <w:rsid w:val="00BC3F6B"/>
    <w:rsid w:val="00BD37F5"/>
    <w:rsid w:val="00BD7F3C"/>
    <w:rsid w:val="00BF11DB"/>
    <w:rsid w:val="00C00217"/>
    <w:rsid w:val="00C046AC"/>
    <w:rsid w:val="00C047CA"/>
    <w:rsid w:val="00C122C3"/>
    <w:rsid w:val="00C238BD"/>
    <w:rsid w:val="00C25143"/>
    <w:rsid w:val="00C44910"/>
    <w:rsid w:val="00C54667"/>
    <w:rsid w:val="00C7257C"/>
    <w:rsid w:val="00C926F5"/>
    <w:rsid w:val="00CA3E48"/>
    <w:rsid w:val="00CD5BD0"/>
    <w:rsid w:val="00CE1AFF"/>
    <w:rsid w:val="00D04038"/>
    <w:rsid w:val="00D2010F"/>
    <w:rsid w:val="00D22B8A"/>
    <w:rsid w:val="00D25B9F"/>
    <w:rsid w:val="00D43E6B"/>
    <w:rsid w:val="00D716CE"/>
    <w:rsid w:val="00D8116D"/>
    <w:rsid w:val="00D868D8"/>
    <w:rsid w:val="00D87547"/>
    <w:rsid w:val="00DA1613"/>
    <w:rsid w:val="00DA1DE3"/>
    <w:rsid w:val="00DC2C65"/>
    <w:rsid w:val="00DE16EE"/>
    <w:rsid w:val="00DE67B5"/>
    <w:rsid w:val="00E05294"/>
    <w:rsid w:val="00E1052A"/>
    <w:rsid w:val="00E1416D"/>
    <w:rsid w:val="00E15F72"/>
    <w:rsid w:val="00E16C6D"/>
    <w:rsid w:val="00E21ED2"/>
    <w:rsid w:val="00E22DD3"/>
    <w:rsid w:val="00E522B5"/>
    <w:rsid w:val="00E53363"/>
    <w:rsid w:val="00E54841"/>
    <w:rsid w:val="00E66DB7"/>
    <w:rsid w:val="00E71048"/>
    <w:rsid w:val="00E76CF7"/>
    <w:rsid w:val="00E802D4"/>
    <w:rsid w:val="00E82863"/>
    <w:rsid w:val="00E87F38"/>
    <w:rsid w:val="00EA18AD"/>
    <w:rsid w:val="00EB2E27"/>
    <w:rsid w:val="00EF64C2"/>
    <w:rsid w:val="00F16077"/>
    <w:rsid w:val="00F17C27"/>
    <w:rsid w:val="00F20C8B"/>
    <w:rsid w:val="00F3036D"/>
    <w:rsid w:val="00F40FD4"/>
    <w:rsid w:val="00F6159B"/>
    <w:rsid w:val="00F64229"/>
    <w:rsid w:val="00F832C1"/>
    <w:rsid w:val="00F91716"/>
    <w:rsid w:val="00F96A25"/>
    <w:rsid w:val="00FA41E0"/>
    <w:rsid w:val="00FB4DB8"/>
    <w:rsid w:val="00FC3588"/>
    <w:rsid w:val="00FC7AE7"/>
    <w:rsid w:val="00FD550D"/>
    <w:rsid w:val="00FD7DB0"/>
    <w:rsid w:val="00FF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  <w14:docId w14:val="12849893"/>
  <w15:docId w15:val="{C3D32031-995A-4D9A-94CB-7FF2E07B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2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33B2"/>
    <w:pPr>
      <w:keepNext/>
      <w:tabs>
        <w:tab w:val="left" w:pos="4320"/>
      </w:tabs>
      <w:ind w:firstLine="32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8072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D37F5"/>
    <w:pPr>
      <w:ind w:left="708"/>
    </w:pPr>
  </w:style>
  <w:style w:type="paragraph" w:styleId="Rodap">
    <w:name w:val="footer"/>
    <w:basedOn w:val="Normal"/>
    <w:link w:val="RodapChar"/>
    <w:rsid w:val="00C23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38BD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B33B2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6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Heider</dc:creator>
  <cp:lastModifiedBy>Juliano Claro Pereira</cp:lastModifiedBy>
  <cp:revision>3</cp:revision>
  <cp:lastPrinted>2019-12-03T18:51:00Z</cp:lastPrinted>
  <dcterms:created xsi:type="dcterms:W3CDTF">2023-06-27T19:31:00Z</dcterms:created>
  <dcterms:modified xsi:type="dcterms:W3CDTF">2023-06-27T19:32:00Z</dcterms:modified>
</cp:coreProperties>
</file>